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177B6B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3451" wp14:editId="7321DDF7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61626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Default="0096005B" w:rsidP="0096005B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High</w:t>
                            </w:r>
                            <w:r w:rsidR="00177B6B"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 School Discussion Tool</w:t>
                            </w:r>
                          </w:p>
                          <w:p w:rsidR="00177B6B" w:rsidRPr="00373ED6" w:rsidRDefault="00177B6B" w:rsidP="00177B6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7.5pt;width:4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">
                <v:textbox>
                  <w:txbxContent>
                    <w:p w:rsidR="00177B6B" w:rsidRDefault="0096005B" w:rsidP="0096005B">
                      <w:pPr>
                        <w:shd w:val="clear" w:color="auto" w:fill="943634" w:themeFill="accent2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High</w:t>
                      </w:r>
                      <w:r w:rsidR="00177B6B"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 School Discussion Tool</w:t>
                      </w:r>
                    </w:p>
                    <w:p w:rsidR="00177B6B" w:rsidRPr="00373ED6" w:rsidRDefault="00177B6B" w:rsidP="00177B6B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96005B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A0664C" wp14:editId="1C816454">
                <wp:simplePos x="0" y="0"/>
                <wp:positionH relativeFrom="column">
                  <wp:posOffset>2838450</wp:posOffset>
                </wp:positionH>
                <wp:positionV relativeFrom="paragraph">
                  <wp:posOffset>50800</wp:posOffset>
                </wp:positionV>
                <wp:extent cx="33432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B" w:rsidRDefault="0096005B" w:rsidP="0096005B"/>
                          <w:p w:rsidR="0096005B" w:rsidRDefault="0096005B" w:rsidP="00960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5pt;margin-top:4pt;width:263.25pt;height:3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JtJQIAAEs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">
                <v:textbox>
                  <w:txbxContent>
                    <w:p w:rsidR="0096005B" w:rsidRDefault="0096005B" w:rsidP="0096005B"/>
                    <w:p w:rsidR="0096005B" w:rsidRDefault="0096005B" w:rsidP="0096005B"/>
                  </w:txbxContent>
                </v:textbox>
              </v:shape>
            </w:pict>
          </mc:Fallback>
        </mc:AlternateContent>
      </w:r>
      <w:r w:rsidR="00177B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8D40C" wp14:editId="595B894E">
                <wp:simplePos x="0" y="0"/>
                <wp:positionH relativeFrom="column">
                  <wp:posOffset>2905125</wp:posOffset>
                </wp:positionH>
                <wp:positionV relativeFrom="paragraph">
                  <wp:posOffset>50800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024CE4"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8.75pt;margin-top:4pt;width:25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" filled="f" stroked="f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024CE4"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77B6B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9E46" wp14:editId="08F9CA03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25812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Career: </w:t>
                            </w:r>
                          </w:p>
                          <w:p w:rsidR="00177B6B" w:rsidRPr="00FE0D8B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77B6B" w:rsidRDefault="00177B6B" w:rsidP="00177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4.75pt;width:20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Career: </w:t>
                      </w:r>
                    </w:p>
                    <w:p w:rsidR="00177B6B" w:rsidRPr="00FE0D8B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77B6B" w:rsidRDefault="00177B6B" w:rsidP="00177B6B"/>
                  </w:txbxContent>
                </v:textbox>
              </v:shape>
            </w:pict>
          </mc:Fallback>
        </mc:AlternateContent>
      </w:r>
    </w:p>
    <w:p w:rsidR="00177B6B" w:rsidRDefault="00177B6B">
      <w:pPr>
        <w:rPr>
          <w:rFonts w:ascii="Trebuchet MS" w:hAnsi="Trebuchet MS"/>
          <w:b/>
          <w:sz w:val="24"/>
        </w:rPr>
      </w:pPr>
    </w:p>
    <w:p w:rsidR="000F4F69" w:rsidRPr="00151A5C" w:rsidRDefault="00DE61BE">
      <w:pPr>
        <w:rPr>
          <w:rFonts w:ascii="Trebuchet MS" w:hAnsi="Trebuchet MS"/>
          <w:b/>
          <w:color w:val="C00000"/>
          <w:sz w:val="32"/>
        </w:rPr>
      </w:pPr>
      <w:r w:rsidRPr="00151A5C">
        <w:rPr>
          <w:rFonts w:ascii="Trebuchet MS" w:hAnsi="Trebuchet MS"/>
          <w:b/>
          <w:color w:val="C00000"/>
          <w:sz w:val="32"/>
        </w:rPr>
        <w:t>CAREER AWARENESS</w:t>
      </w:r>
      <w:r w:rsidR="000F4F69" w:rsidRPr="00151A5C">
        <w:rPr>
          <w:rFonts w:ascii="Trebuchet MS" w:hAnsi="Trebuchet MS"/>
          <w:b/>
          <w:color w:val="C00000"/>
          <w:sz w:val="32"/>
        </w:rPr>
        <w:t>:</w:t>
      </w:r>
    </w:p>
    <w:p w:rsidR="000F4F69" w:rsidRDefault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>n the middle column, write what you a</w:t>
      </w:r>
      <w:r w:rsidR="00327D1C">
        <w:rPr>
          <w:rFonts w:ascii="Trebuchet MS" w:hAnsi="Trebuchet MS"/>
        </w:rPr>
        <w:t xml:space="preserve">lready know about each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>question</w:t>
      </w:r>
      <w:r w:rsidR="00DF10AD">
        <w:rPr>
          <w:rFonts w:ascii="Trebuchet MS" w:hAnsi="Trebuchet MS"/>
        </w:rPr>
        <w:t>.</w:t>
      </w:r>
    </w:p>
    <w:p w:rsidR="000F4F69" w:rsidRDefault="000F4F69" w:rsidP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 xml:space="preserve">n the last column, write additional information that you learned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 xml:space="preserve">        </w:t>
      </w:r>
      <w:r w:rsidR="00DF10AD">
        <w:rPr>
          <w:rFonts w:ascii="Trebuchet MS" w:hAnsi="Trebuchet MS"/>
        </w:rPr>
        <w:t>from the video.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3330"/>
        <w:gridCol w:w="3420"/>
      </w:tblGrid>
      <w:tr w:rsidR="00DF10AD" w:rsidRPr="003B22FA" w:rsidTr="00EE3A9B">
        <w:tc>
          <w:tcPr>
            <w:tcW w:w="2988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3330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already know</w:t>
            </w:r>
          </w:p>
        </w:tc>
        <w:tc>
          <w:tcPr>
            <w:tcW w:w="3420" w:type="dxa"/>
            <w:shd w:val="clear" w:color="auto" w:fill="943634" w:themeFill="accent2" w:themeFillShade="BF"/>
          </w:tcPr>
          <w:p w:rsidR="00DF10AD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learned from the video</w:t>
            </w:r>
          </w:p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DF10AD" w:rsidRPr="003B22FA" w:rsidRDefault="00D431E9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[ # 1-</w:t>
            </w:r>
            <w:r w:rsidR="00611ACD">
              <w:rPr>
                <w:rFonts w:ascii="Trebuchet MS" w:hAnsi="Trebuchet MS"/>
                <w:sz w:val="20"/>
                <w:szCs w:val="20"/>
              </w:rPr>
              <w:t>7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DF10AD">
              <w:rPr>
                <w:rFonts w:ascii="Trebuchet MS" w:hAnsi="Trebuchet MS"/>
                <w:sz w:val="20"/>
                <w:szCs w:val="20"/>
              </w:rPr>
              <w:t xml:space="preserve"> questions </w:t>
            </w:r>
            <w:r w:rsidR="00CF6202">
              <w:rPr>
                <w:rFonts w:ascii="Trebuchet MS" w:hAnsi="Trebuchet MS"/>
                <w:sz w:val="20"/>
                <w:szCs w:val="20"/>
              </w:rPr>
              <w:t>that require a short answer about the career</w:t>
            </w:r>
            <w:r>
              <w:rPr>
                <w:rFonts w:ascii="Trebuchet MS" w:hAnsi="Trebuchet MS"/>
                <w:sz w:val="20"/>
                <w:szCs w:val="20"/>
              </w:rPr>
              <w:t>, based on the video</w:t>
            </w:r>
            <w:r w:rsidR="00DF10AD">
              <w:rPr>
                <w:rFonts w:ascii="Trebuchet MS" w:hAnsi="Trebuchet MS"/>
                <w:sz w:val="20"/>
                <w:szCs w:val="20"/>
              </w:rPr>
              <w:t>]</w:t>
            </w: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6.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DF10AD" w:rsidRPr="003B22FA" w:rsidRDefault="00DF10AD" w:rsidP="00611ACD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Pr="003B22FA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DF10A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611ACD" w:rsidRDefault="00611AC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7D1C" w:rsidRPr="003B22FA" w:rsidTr="00DF10AD">
        <w:tc>
          <w:tcPr>
            <w:tcW w:w="2988" w:type="dxa"/>
          </w:tcPr>
          <w:p w:rsidR="00611ACD" w:rsidRDefault="00327D1C" w:rsidP="00611A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8.  </w:t>
            </w:r>
            <w:r w:rsidR="00611ACD">
              <w:rPr>
                <w:rFonts w:ascii="Trebuchet MS" w:hAnsi="Trebuchet MS"/>
                <w:sz w:val="20"/>
                <w:szCs w:val="20"/>
              </w:rPr>
              <w:t xml:space="preserve"> How could you use </w:t>
            </w:r>
            <w:r w:rsidR="00154D95">
              <w:rPr>
                <w:rFonts w:ascii="Trebuchet MS" w:hAnsi="Trebuchet MS"/>
                <w:sz w:val="20"/>
                <w:szCs w:val="20"/>
              </w:rPr>
              <w:t>a</w:t>
            </w:r>
          </w:p>
          <w:p w:rsidR="00611ACD" w:rsidRPr="003B22FA" w:rsidRDefault="00154D95" w:rsidP="00154D95">
            <w:pPr>
              <w:spacing w:line="276" w:lineRule="auto"/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world languages</w:t>
            </w:r>
            <w:r w:rsidR="00611ACD">
              <w:rPr>
                <w:rFonts w:ascii="Trebuchet MS" w:hAnsi="Trebuchet MS"/>
                <w:sz w:val="20"/>
                <w:szCs w:val="20"/>
              </w:rPr>
              <w:t xml:space="preserve"> in this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611ACD">
              <w:rPr>
                <w:rFonts w:ascii="Trebuchet MS" w:hAnsi="Trebuchet MS"/>
                <w:sz w:val="20"/>
                <w:szCs w:val="20"/>
              </w:rPr>
              <w:t>career?</w:t>
            </w:r>
          </w:p>
          <w:p w:rsidR="00327D1C" w:rsidRDefault="00327D1C" w:rsidP="00A602B8">
            <w:pPr>
              <w:rPr>
                <w:rFonts w:ascii="Trebuchet MS" w:hAnsi="Trebuchet MS"/>
                <w:sz w:val="20"/>
                <w:szCs w:val="20"/>
              </w:rPr>
            </w:pPr>
          </w:p>
          <w:p w:rsidR="00327D1C" w:rsidRDefault="00327D1C" w:rsidP="00A602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02CB" w:rsidRDefault="000E02CB" w:rsidP="00DE61BE">
      <w:pPr>
        <w:rPr>
          <w:rFonts w:ascii="Trebuchet MS" w:hAnsi="Trebuchet MS"/>
          <w:b/>
          <w:color w:val="C00000"/>
          <w:sz w:val="28"/>
        </w:rPr>
      </w:pPr>
    </w:p>
    <w:p w:rsidR="00DE61BE" w:rsidRDefault="00336260" w:rsidP="00DE61BE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EXPLORATION</w:t>
      </w:r>
    </w:p>
    <w:p w:rsidR="00336260" w:rsidRPr="00336260" w:rsidRDefault="00336260" w:rsidP="00DE61BE">
      <w:pPr>
        <w:rPr>
          <w:rFonts w:ascii="Trebuchet MS" w:hAnsi="Trebuchet MS"/>
          <w:b/>
          <w:i/>
        </w:rPr>
      </w:pPr>
      <w:r w:rsidRPr="00336260">
        <w:rPr>
          <w:rFonts w:ascii="Trebuchet MS" w:hAnsi="Trebuchet MS"/>
          <w:b/>
          <w:i/>
        </w:rPr>
        <w:t>Explore this career more deeply by finding the answers to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378C0" w:rsidTr="00B378C0">
        <w:tc>
          <w:tcPr>
            <w:tcW w:w="4158" w:type="dxa"/>
            <w:shd w:val="clear" w:color="auto" w:fill="943634" w:themeFill="accent2" w:themeFillShade="BF"/>
          </w:tcPr>
          <w:p w:rsidR="00B378C0" w:rsidRDefault="00B378C0" w:rsidP="00E15766">
            <w:pPr>
              <w:rPr>
                <w:rFonts w:ascii="Trebuchet MS" w:hAnsi="Trebuchet MS"/>
              </w:rPr>
            </w:pPr>
          </w:p>
        </w:tc>
        <w:tc>
          <w:tcPr>
            <w:tcW w:w="5418" w:type="dxa"/>
            <w:shd w:val="clear" w:color="auto" w:fill="943634" w:themeFill="accent2" w:themeFillShade="BF"/>
          </w:tcPr>
          <w:p w:rsidR="00B378C0" w:rsidRDefault="00B378C0" w:rsidP="00B378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B378C0" w:rsidRPr="00B378C0" w:rsidRDefault="00B378C0" w:rsidP="00E15766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 What type of education would you ne</w:t>
            </w:r>
            <w:r w:rsidR="003E0C80">
              <w:rPr>
                <w:rFonts w:ascii="Trebuchet MS" w:hAnsi="Trebuchet MS"/>
              </w:rPr>
              <w:t>ed after high school for this career?</w:t>
            </w:r>
            <w:r>
              <w:rPr>
                <w:rFonts w:ascii="Trebuchet MS" w:hAnsi="Trebuchet MS"/>
              </w:rPr>
              <w:t xml:space="preserve">  Technical school?  College? </w:t>
            </w:r>
            <w:r w:rsidR="003E0C8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Graduate school? etc.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 What is the demand for this type of job (in Ohio?  in the United States? Internationally?)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  How much does this career pay?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schools or colleges in Ohio offer programs or courses in this area?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What skills would you need for this career?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6.  What </w:t>
            </w:r>
            <w:r w:rsidR="00154D95">
              <w:rPr>
                <w:rFonts w:ascii="Trebuchet MS" w:hAnsi="Trebuchet MS"/>
              </w:rPr>
              <w:t xml:space="preserve">level of second language proficiency </w:t>
            </w:r>
            <w:r>
              <w:rPr>
                <w:rFonts w:ascii="Trebuchet MS" w:hAnsi="Trebuchet MS"/>
              </w:rPr>
              <w:t>would be necessary or helpful in this career?  Why?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E15766" w:rsidRDefault="00E15766" w:rsidP="00DE61BE">
      <w:pPr>
        <w:rPr>
          <w:rFonts w:ascii="Trebuchet MS" w:hAnsi="Trebuchet MS"/>
        </w:rPr>
      </w:pPr>
    </w:p>
    <w:p w:rsidR="00E15766" w:rsidRDefault="00E15766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F20F9F" w:rsidRDefault="00F20F9F" w:rsidP="00F20F9F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PLANNING</w:t>
      </w:r>
    </w:p>
    <w:p w:rsidR="00F20F9F" w:rsidRDefault="006F3992" w:rsidP="00F20F9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Research the courses</w:t>
      </w:r>
      <w:r w:rsidR="002E1FF9">
        <w:rPr>
          <w:rFonts w:ascii="Trebuchet MS" w:hAnsi="Trebuchet MS"/>
          <w:b/>
          <w:i/>
        </w:rPr>
        <w:t xml:space="preserve"> you would</w:t>
      </w:r>
      <w:r w:rsidR="00F20F9F">
        <w:rPr>
          <w:rFonts w:ascii="Trebuchet MS" w:hAnsi="Trebuchet MS"/>
          <w:b/>
          <w:i/>
        </w:rPr>
        <w:t xml:space="preserve"> need in order to prepare for a career </w:t>
      </w:r>
      <w:r w:rsidR="002E1FF9">
        <w:rPr>
          <w:rFonts w:ascii="Trebuchet MS" w:hAnsi="Trebuchet MS"/>
          <w:b/>
          <w:i/>
        </w:rPr>
        <w:br/>
      </w:r>
      <w:r w:rsidR="006061AD">
        <w:rPr>
          <w:rFonts w:ascii="Trebuchet MS" w:hAnsi="Trebuchet MS"/>
          <w:b/>
          <w:i/>
        </w:rPr>
        <w:t>in</w:t>
      </w:r>
      <w:r w:rsidR="002E1FF9">
        <w:rPr>
          <w:rFonts w:ascii="Trebuchet MS" w:hAnsi="Trebuchet MS"/>
          <w:b/>
          <w:i/>
        </w:rPr>
        <w:t xml:space="preserve">  [</w:t>
      </w:r>
      <w:r w:rsidR="00F20F9F">
        <w:rPr>
          <w:rFonts w:ascii="Trebuchet MS" w:hAnsi="Trebuchet MS"/>
          <w:b/>
          <w:i/>
        </w:rPr>
        <w:t xml:space="preserve"> career in video]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0528B8" w:rsidTr="00BC3C53">
        <w:tc>
          <w:tcPr>
            <w:tcW w:w="3888" w:type="dxa"/>
            <w:shd w:val="clear" w:color="auto" w:fill="943634" w:themeFill="accent2" w:themeFillShade="BF"/>
          </w:tcPr>
          <w:p w:rsidR="000528B8" w:rsidRDefault="000528B8" w:rsidP="00AB45C0">
            <w:pPr>
              <w:rPr>
                <w:rFonts w:ascii="Trebuchet MS" w:hAnsi="Trebuchet MS"/>
              </w:rPr>
            </w:pPr>
          </w:p>
        </w:tc>
        <w:tc>
          <w:tcPr>
            <w:tcW w:w="5688" w:type="dxa"/>
            <w:shd w:val="clear" w:color="auto" w:fill="943634" w:themeFill="accent2" w:themeFillShade="BF"/>
          </w:tcPr>
          <w:p w:rsidR="000528B8" w:rsidRDefault="000528B8" w:rsidP="00AB45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0528B8" w:rsidRPr="00B378C0" w:rsidRDefault="000528B8" w:rsidP="00AB45C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BF35C3">
            <w:pPr>
              <w:tabs>
                <w:tab w:val="left" w:pos="405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  Visit the website of an </w:t>
            </w:r>
          </w:p>
          <w:p w:rsidR="000528B8" w:rsidRDefault="00BC3C53" w:rsidP="00991136">
            <w:pPr>
              <w:tabs>
                <w:tab w:val="left" w:pos="4050"/>
              </w:tabs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Ohio (or other) college or school that offers a degree in</w:t>
            </w:r>
            <w:r w:rsidR="00991136">
              <w:rPr>
                <w:rFonts w:ascii="Trebuchet MS" w:hAnsi="Trebuchet MS"/>
              </w:rPr>
              <w:t xml:space="preserve"> a relevant field for this career.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BC3C53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college/website:</w:t>
            </w:r>
          </w:p>
          <w:p w:rsidR="000A0007" w:rsidRDefault="000A0007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A0007" w:rsidRDefault="000A0007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A0007" w:rsidRDefault="000A0007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Degree: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270" w:hanging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What are the types of courses that are required  for a degree in this field?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1F1821" w:rsidRDefault="001F1821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  Are there required courses for </w:t>
            </w:r>
            <w:r w:rsidR="00BF35C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this degree that surprised you?  Which ones?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BC3C53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scholarship, intern or research opportunities are available that would help prepare you for this career?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F35C3" w:rsidRDefault="00BF35C3" w:rsidP="00C90525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During your research, what similar careers did you see that might be of interest to you?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6D3332" w:rsidRDefault="00BF35C3" w:rsidP="00BF35C3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  What courses are offered at our high school that would help prepare you for a career</w:t>
            </w:r>
          </w:p>
          <w:p w:rsidR="006D3332" w:rsidRDefault="006D3332" w:rsidP="00BF35C3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655FC8">
              <w:rPr>
                <w:rFonts w:ascii="Trebuchet MS" w:hAnsi="Trebuchet MS"/>
              </w:rPr>
              <w:t xml:space="preserve"> </w:t>
            </w:r>
            <w:r w:rsidR="00535622">
              <w:rPr>
                <w:rFonts w:ascii="Trebuchet MS" w:hAnsi="Trebuchet MS"/>
              </w:rPr>
              <w:t>i</w:t>
            </w:r>
            <w:r w:rsidR="00655FC8">
              <w:rPr>
                <w:rFonts w:ascii="Trebuchet MS" w:hAnsi="Trebuchet MS"/>
              </w:rPr>
              <w:t>n this field</w:t>
            </w:r>
            <w:r w:rsidR="00BF35C3">
              <w:rPr>
                <w:rFonts w:ascii="Trebuchet MS" w:hAnsi="Trebuchet MS"/>
              </w:rPr>
              <w:t xml:space="preserve"> ?  </w:t>
            </w:r>
          </w:p>
          <w:p w:rsidR="006D3332" w:rsidRDefault="006D3332" w:rsidP="00BF35C3">
            <w:pPr>
              <w:ind w:left="360" w:hanging="360"/>
              <w:rPr>
                <w:rFonts w:ascii="Trebuchet MS" w:hAnsi="Trebuchet MS"/>
              </w:rPr>
            </w:pPr>
          </w:p>
          <w:p w:rsidR="00BF35C3" w:rsidRDefault="006D3332" w:rsidP="006D3332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BF35C3">
              <w:rPr>
                <w:rFonts w:ascii="Trebuchet MS" w:hAnsi="Trebuchet MS"/>
              </w:rPr>
              <w:t>How do the courses that you select early in life open or close job opportunities for you in the future?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151A5C" w:rsidRDefault="00F20F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sectPr w:rsidR="00151A5C" w:rsidSect="000E02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24CE4"/>
    <w:rsid w:val="000528B8"/>
    <w:rsid w:val="00066336"/>
    <w:rsid w:val="000A0007"/>
    <w:rsid w:val="000E02CB"/>
    <w:rsid w:val="000F4F69"/>
    <w:rsid w:val="00151A5C"/>
    <w:rsid w:val="00154D95"/>
    <w:rsid w:val="00177B6B"/>
    <w:rsid w:val="00181ADB"/>
    <w:rsid w:val="0018645A"/>
    <w:rsid w:val="001D1050"/>
    <w:rsid w:val="001E6E7A"/>
    <w:rsid w:val="001F1821"/>
    <w:rsid w:val="002B42D3"/>
    <w:rsid w:val="002E1FF9"/>
    <w:rsid w:val="00327D1C"/>
    <w:rsid w:val="003326B0"/>
    <w:rsid w:val="00336260"/>
    <w:rsid w:val="00360599"/>
    <w:rsid w:val="003779E1"/>
    <w:rsid w:val="003B0074"/>
    <w:rsid w:val="003B22FA"/>
    <w:rsid w:val="003B3403"/>
    <w:rsid w:val="003E0C80"/>
    <w:rsid w:val="003E3BAF"/>
    <w:rsid w:val="00535622"/>
    <w:rsid w:val="005870CE"/>
    <w:rsid w:val="005F5D15"/>
    <w:rsid w:val="006061AD"/>
    <w:rsid w:val="00611ACD"/>
    <w:rsid w:val="00655FC8"/>
    <w:rsid w:val="006D3332"/>
    <w:rsid w:val="006F3992"/>
    <w:rsid w:val="008F5BF8"/>
    <w:rsid w:val="0096005B"/>
    <w:rsid w:val="009900BD"/>
    <w:rsid w:val="00991136"/>
    <w:rsid w:val="009D4264"/>
    <w:rsid w:val="00A1469E"/>
    <w:rsid w:val="00A602B8"/>
    <w:rsid w:val="00B03788"/>
    <w:rsid w:val="00B378C0"/>
    <w:rsid w:val="00BC3C53"/>
    <w:rsid w:val="00BF35C3"/>
    <w:rsid w:val="00C833D0"/>
    <w:rsid w:val="00C90525"/>
    <w:rsid w:val="00CB1901"/>
    <w:rsid w:val="00CD3386"/>
    <w:rsid w:val="00CE1E02"/>
    <w:rsid w:val="00CF6202"/>
    <w:rsid w:val="00D431E9"/>
    <w:rsid w:val="00DB48A1"/>
    <w:rsid w:val="00DC4DAC"/>
    <w:rsid w:val="00DE61BE"/>
    <w:rsid w:val="00DF10AD"/>
    <w:rsid w:val="00E15766"/>
    <w:rsid w:val="00E2666E"/>
    <w:rsid w:val="00E70963"/>
    <w:rsid w:val="00EE3A9B"/>
    <w:rsid w:val="00F20F9F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2014-03-20T20:09:00Z</cp:lastPrinted>
  <dcterms:created xsi:type="dcterms:W3CDTF">2014-03-20T17:25:00Z</dcterms:created>
  <dcterms:modified xsi:type="dcterms:W3CDTF">2015-12-21T19:51:00Z</dcterms:modified>
</cp:coreProperties>
</file>